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D3F6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</w:t>
      </w:r>
    </w:p>
    <w:p w14:paraId="05FA2E05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珠海市特殊教育学校学前儿童信息表</w:t>
      </w:r>
    </w:p>
    <w:bookmarkEnd w:id="1"/>
    <w:p w14:paraId="53AC60C8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tbl>
      <w:tblPr>
        <w:tblStyle w:val="4"/>
        <w:tblW w:w="1043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465"/>
        <w:gridCol w:w="1922"/>
        <w:gridCol w:w="1555"/>
        <w:gridCol w:w="3448"/>
      </w:tblGrid>
      <w:tr w14:paraId="647808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047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9BA8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幼儿信息</w:t>
            </w:r>
          </w:p>
        </w:tc>
        <w:tc>
          <w:tcPr>
            <w:tcW w:w="14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791C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D52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023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4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2A93B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75AD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047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2294A5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AA7169A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障碍类型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70A556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CFC6F7D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A7C46C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C204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047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E1EF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父亲信息</w:t>
            </w:r>
          </w:p>
        </w:tc>
        <w:tc>
          <w:tcPr>
            <w:tcW w:w="14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3623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5724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37C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25F45B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CFE6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47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1840D6D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EC45D44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3B4B511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EC49C5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18D0DAF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BC22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047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1085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母亲信息</w:t>
            </w:r>
          </w:p>
        </w:tc>
        <w:tc>
          <w:tcPr>
            <w:tcW w:w="14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33D6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FE4C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E73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96EA66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A2EE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047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151AE8E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C0A3E10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8A7655A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DB0215D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C9D2FD1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529E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0437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04B9DAC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填写说明：</w:t>
            </w:r>
          </w:p>
          <w:p w14:paraId="7CA6C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障碍类型：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按照医院诊断证明填写。</w:t>
            </w:r>
          </w:p>
          <w:p w14:paraId="04410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户籍地址：跟户口本一致。</w:t>
            </w:r>
          </w:p>
        </w:tc>
      </w:tr>
    </w:tbl>
    <w:p w14:paraId="579B8E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A3B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94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6C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p w14:paraId="6DB46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D9DE1AD-4BFB-4E8F-ADDB-B0D9ECDE27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BE8B32D-6C8D-46E0-A5C0-3E7EEFF460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5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FBCB2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C162DC6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162DC6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1A58"/>
    <w:rsid w:val="087C561D"/>
    <w:rsid w:val="088C4449"/>
    <w:rsid w:val="0B102BA2"/>
    <w:rsid w:val="0F395405"/>
    <w:rsid w:val="10F13271"/>
    <w:rsid w:val="112D3E0B"/>
    <w:rsid w:val="18DF6862"/>
    <w:rsid w:val="20704450"/>
    <w:rsid w:val="27AC4934"/>
    <w:rsid w:val="30AE25AB"/>
    <w:rsid w:val="35A06B3A"/>
    <w:rsid w:val="35B10CDA"/>
    <w:rsid w:val="3F022566"/>
    <w:rsid w:val="401C35B7"/>
    <w:rsid w:val="40907ABE"/>
    <w:rsid w:val="430671F5"/>
    <w:rsid w:val="4B6B53F2"/>
    <w:rsid w:val="503C735D"/>
    <w:rsid w:val="551220D9"/>
    <w:rsid w:val="5BC61FE7"/>
    <w:rsid w:val="5D1F1468"/>
    <w:rsid w:val="634C4A02"/>
    <w:rsid w:val="68E44FCE"/>
    <w:rsid w:val="74A51A06"/>
    <w:rsid w:val="781A0C3D"/>
    <w:rsid w:val="78314505"/>
    <w:rsid w:val="795F1843"/>
    <w:rsid w:val="7996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877</Words>
  <Characters>944</Characters>
  <Paragraphs>114</Paragraphs>
  <TotalTime>8</TotalTime>
  <ScaleCrop>false</ScaleCrop>
  <LinksUpToDate>false</LinksUpToDate>
  <CharactersWithSpaces>1024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2025-04-16T13:16:00Z</dcterms:created>
  <dc:creator>丹丹</dc:creator>
  <cp:lastModifiedBy>123</cp:lastModifiedBy>
  <cp:lastPrinted>2025-04-25T06:46:00Z</cp:lastPrinted>
  <dcterms:modified xsi:type="dcterms:W3CDTF">2026-05-07T10:12:45Z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AECD043A3DAF4C3D9AD73C269FC7BBFD_13</vt:lpwstr>
  </property>
  <property fmtid="{D5CDD505-2E9C-101B-9397-08002B2CF9AE}" pid="4" name="KSOTemplateDocerSaveRecord">
    <vt:lpwstr>eyJoZGlkIjoiNWVmYmNjMjlmYWFiYzc1ZmMzYjY1MDQ1ZTI3NDZjNTgiLCJ1c2VySWQiOiI0MjgyMTI1MjAifQ==</vt:lpwstr>
  </property>
</Properties>
</file>