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珠海市第三批历史建筑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950"/>
        <w:gridCol w:w="4500"/>
        <w:gridCol w:w="6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widowControl/>
              <w:spacing w:line="288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编号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ZH_03_0001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那洲梁公祠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高新区唐家湾镇那洲村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ZH_03_0002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那洲一村52号民居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高新区唐家湾镇那洲一村52号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ZH_03_0003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那洲一村67号民居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高新区唐家湾镇那洲一村67号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ZH_03_0004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那洲一村158、159号民居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高新区唐家湾镇那洲一村158号、159号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ZH_03_0005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那洲五村183号祠堂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高新区唐家湾镇那洲五村183号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ZH_03_0006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那溪东庙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高新区唐家湾镇那洲五村64号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ZH_03_0007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淇澳村南腾街街市亭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高新区唐家湾镇淇澳村南腾街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ZH_03_0008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w w:val="98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w w:val="97"/>
                <w:kern w:val="0"/>
                <w:sz w:val="32"/>
                <w:szCs w:val="32"/>
              </w:rPr>
              <w:t>淇澳村南腾街83、85、87号祠堂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w w:val="98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w w:val="98"/>
                <w:kern w:val="0"/>
                <w:sz w:val="32"/>
                <w:szCs w:val="32"/>
              </w:rPr>
              <w:t>高新区唐家湾镇淇澳村南腾街83、85、87号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ZH_03_0009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淇澳村仲亮钟公祠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高新区唐家湾镇淇澳村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ZH_03_0010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鸡山村石坑桥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高新区唐家湾镇鸡山村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ZH_03_0011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鸡山村松鹤唐公祠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高新区唐家湾镇鸡山村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ZH_03_0012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鸡山村珠海唐公祠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高新区唐家湾镇鸡山村凤山里74号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ZH_03_0013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鸡山村石屏唐公祠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高新区唐家湾镇鸡山村凤山里71号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ZH_03_0014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鸡山村粤台祠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高新区唐家湾镇鸡山村凤岭里65号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ZH_03_0015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外沙村吉堂家塾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高新区唐家湾镇北沙外沙村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ZH_03_0016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东岸村黄公祠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高新区唐家湾镇东岸村北堡街5号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ZH_03_0017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东岸村黄氏大宗祠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高新区唐家湾镇东岸村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ZH_03_0018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东岸村古井与寨墙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高新区唐家湾镇东岸村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ZH_03_0019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东岸村季乐黄公祠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高新区唐家湾镇东岸村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ZH_03_0020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东岸村圣堂庙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高新区唐家湾镇东岸村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ZH_03_0021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下栅村金山巷7号商铺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高新区唐家湾镇下栅村金山巷7号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ZH_03_0022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下栅村金山巷12号商铺与货楼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高新区唐家湾镇下栅村金山巷12号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ZH_03_0023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阳春铺村20号民居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高新区唐家湾镇永丰社区阳春铺村20号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ZH_03_0024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阳春铺村59号民居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高新区唐家湾镇永丰社区阳春铺村59号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ZH_03_0025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阳春铺村97号民居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高新区唐家湾镇永丰社区阳春铺村97号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ZH_03_0026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北山村秋厓杨公祠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w w:val="95"/>
                <w:kern w:val="0"/>
                <w:sz w:val="32"/>
                <w:szCs w:val="32"/>
              </w:rPr>
              <w:t>香洲区南屏镇北山社区北山北一巷26、2</w:t>
            </w:r>
            <w:r>
              <w:rPr>
                <w:rFonts w:hint="eastAsia" w:ascii="仿宋" w:hAnsi="仿宋" w:eastAsia="仿宋" w:cs="仿宋"/>
                <w:color w:val="000000"/>
                <w:w w:val="95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w w:val="95"/>
                <w:kern w:val="0"/>
                <w:sz w:val="32"/>
                <w:szCs w:val="32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ZH_03_0027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北山村概轩-龙溪杨公祠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香洲区南屏镇北山社区北山南街48号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ZH_03_0028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南屏影剧院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香洲区南屏镇南屏社区东大街66号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ZH_03_0029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南屏村青园街27号民居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香洲区南屏镇南屏社区青园街27号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ZH_03_0030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南屏村新市街25号祠堂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香洲区南屏镇南屏社区新市街25号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ZH_03_0031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南屏村卓斋街13号民居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香洲区南屏镇南屏社区卓斋街13号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ZH_03_0032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南屏村卓斋街一巷1号民居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香洲区南屏镇南屏社区卓斋街一巷1号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ZH_03_0033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南屏村卓斋街一巷3号民居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香洲区南屏镇南屏社区卓斋街一巷3号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ZH_03_0034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南屏村卓斋街一巷4号民居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香洲区南屏镇南屏社区卓斋街一巷4号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ZH_03_0035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南屏村卓斋街一巷8号民居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香洲区南屏镇南屏社区卓斋街一巷8号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ZH_03_0036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南屏村梧岗容公祠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香洲区南屏镇南屏社区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ZH_03_0037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南屏村张氏宗祠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香洲区南屏镇南屏社区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ZH_03_0038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杨梅南故居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香洲区前山街道翠微社区腾凤里1号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ZH_03_0039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翠微“里”门坊建筑群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香洲区前山街道翠微社区中和里、人和里、诒谷里、腾凤里、南溟里、敦睦里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ZH_03_0040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界涌三王庙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香洲区前山街道界涌社区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ZH_03_0041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界涌康公庙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香洲区前山街道界涌社区西庙街2号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ZH_03_0042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界涌西闸门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香洲区前山街道界涌社区西闸街1号旁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ZH_03_0043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界涌村郑氏大宗祠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w w:val="98"/>
                <w:kern w:val="0"/>
                <w:sz w:val="32"/>
                <w:szCs w:val="32"/>
              </w:rPr>
              <w:t>香洲区前山街道界涌社区泰和街107号旁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ZH_03_0044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界涌村九如郑公祠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香洲区前山街道界涌社区泰和街111号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ZH_03_0045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朝阳路76号石屋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香洲区香湾街道朝阳社区朝阳路76号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ZH_03_0046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朝阳路107号石屋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香洲区香湾街道朝阳社区朝阳路107号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ZH_03_0047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郭细记渔栏旧址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香洲区香湾街道朝阳社区香埠路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80-86号（双号）、朝阳路77号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ZH_03_0048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新两合渔栏旧址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香洲区香湾街道朝阳社区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香埠路90、92、94号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ZH_03_0049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大马路52号骑楼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斗门区斗门镇大马路52号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ZH_03_0050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乾务糖厂旧址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（码头桁架及除尘塔）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斗门区乾务镇环东南路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ZH_03_0051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虎山村第二区82、83号商铺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斗门区乾务镇虎山村第二区82、83号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ZH_03_0052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虎山村第二区112号商铺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斗门区乾务镇虎山村第二区112号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ZH_03_0053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虎山村民兵营与众团社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斗门区乾务镇虎山村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ZH_03_0054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荔山村锦章书室（中精武馆）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斗门区乾务镇荔山村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ZH_03_0055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荔山村三驳桥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斗门区乾务镇荔山村荔山幼儿园前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ZH_03_0056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荔山村义官黄公祠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斗门区乾务镇荔山村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ZH_03_0057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荔山村三益黄公祠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斗门区乾务镇荔山村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F239C"/>
    <w:rsid w:val="089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2019-12-24T07:58:00Z</dcterms:created>
  <dc:creator>wenzhi</dc:creator>
  <cp:lastModifiedBy>wenzhi</cp:lastModifiedBy>
  <dcterms:modified xsi:type="dcterms:W3CDTF">2019-12-24T07:59:07Z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